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90CE" w14:textId="06D3DCD6" w:rsidR="00086ABF" w:rsidRPr="00086ABF" w:rsidRDefault="00530D73" w:rsidP="00086ABF">
      <w:pPr>
        <w:bidi/>
        <w:spacing w:after="0" w:line="240" w:lineRule="auto"/>
        <w:contextualSpacing/>
        <w:rPr>
          <w:rFonts w:cs="B Titr"/>
          <w:b/>
          <w:bCs/>
          <w:sz w:val="28"/>
          <w:szCs w:val="28"/>
          <w:rtl/>
          <w:lang w:bidi="fa-IR"/>
        </w:rPr>
      </w:pPr>
      <w:r w:rsidRPr="00DD4280">
        <w:rPr>
          <w:rFonts w:cs="B Nazanin" w:hint="cs"/>
          <w:b/>
          <w:bCs/>
          <w:rtl/>
        </w:rPr>
        <w:tab/>
      </w:r>
      <w:r w:rsidR="00DD4280">
        <w:rPr>
          <w:rFonts w:cs="B Nazanin" w:hint="cs"/>
          <w:b/>
          <w:bCs/>
          <w:rtl/>
        </w:rPr>
        <w:t xml:space="preserve">                             </w:t>
      </w:r>
      <w:r w:rsidR="00086ABF">
        <w:rPr>
          <w:rFonts w:cs="B Nazanin" w:hint="cs"/>
          <w:b/>
          <w:bCs/>
          <w:rtl/>
        </w:rPr>
        <w:t xml:space="preserve">     </w:t>
      </w:r>
      <w:r w:rsidR="00086ABF">
        <w:rPr>
          <w:rFonts w:cs="B Titr"/>
          <w:sz w:val="28"/>
          <w:szCs w:val="28"/>
          <w:rtl/>
          <w:lang w:bidi="fa-IR"/>
        </w:rPr>
        <w:tab/>
      </w:r>
    </w:p>
    <w:p w14:paraId="66D59EBD" w14:textId="7772AFA0" w:rsidR="00FA2464" w:rsidRDefault="00FA2464" w:rsidP="00FA2464">
      <w:pPr>
        <w:bidi/>
        <w:spacing w:after="0" w:line="240" w:lineRule="auto"/>
        <w:contextualSpacing/>
        <w:jc w:val="center"/>
        <w:rPr>
          <w:rFonts w:cs="B Titr"/>
          <w:sz w:val="24"/>
          <w:szCs w:val="24"/>
          <w:rtl/>
        </w:rPr>
      </w:pPr>
      <w:r w:rsidRPr="00FA2464">
        <w:rPr>
          <w:rFonts w:cs="B Titr" w:hint="cs"/>
          <w:sz w:val="24"/>
          <w:szCs w:val="24"/>
          <w:rtl/>
        </w:rPr>
        <w:t>پیوست 1</w:t>
      </w:r>
    </w:p>
    <w:p w14:paraId="2C37B1AC" w14:textId="7979FBA9" w:rsidR="00FA2464" w:rsidRPr="00D10464" w:rsidRDefault="00FA2464" w:rsidP="00FA2464">
      <w:pPr>
        <w:bidi/>
        <w:spacing w:after="0" w:line="240" w:lineRule="auto"/>
        <w:jc w:val="center"/>
        <w:rPr>
          <w:rFonts w:ascii="wm_Nastaliq" w:hAnsi="wm_Nastaliq" w:cs="wm_Nastaliq"/>
          <w:sz w:val="2"/>
          <w:szCs w:val="2"/>
          <w:rtl/>
        </w:rPr>
      </w:pPr>
      <w:r>
        <w:rPr>
          <w:rFonts w:ascii="wm_Nastaliq" w:hAnsi="wm_Nastaliq" w:cs="wm_Nastaliq" w:hint="cs"/>
          <w:sz w:val="36"/>
          <w:szCs w:val="36"/>
          <w:rtl/>
        </w:rPr>
        <w:t xml:space="preserve">                                              </w:t>
      </w:r>
    </w:p>
    <w:p w14:paraId="69292CF0" w14:textId="57B8703D" w:rsidR="00312581" w:rsidRDefault="00312581" w:rsidP="00312581">
      <w:pPr>
        <w:bidi/>
        <w:spacing w:after="0" w:line="240" w:lineRule="auto"/>
        <w:jc w:val="center"/>
        <w:rPr>
          <w:rFonts w:ascii="wm_Nastaliq" w:hAnsi="wm_Nastaliq" w:cs="B Titr"/>
          <w:sz w:val="32"/>
          <w:szCs w:val="28"/>
          <w:rtl/>
        </w:rPr>
      </w:pPr>
      <w:bookmarkStart w:id="0" w:name="_GoBack"/>
      <w:bookmarkEnd w:id="0"/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1D7A" wp14:editId="66353092">
                <wp:simplePos x="0" y="0"/>
                <wp:positionH relativeFrom="column">
                  <wp:posOffset>-67310</wp:posOffset>
                </wp:positionH>
                <wp:positionV relativeFrom="paragraph">
                  <wp:posOffset>291465</wp:posOffset>
                </wp:positionV>
                <wp:extent cx="1704340" cy="413385"/>
                <wp:effectExtent l="0" t="0" r="1016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FCB3" w14:textId="77777777" w:rsidR="00FA2464" w:rsidRPr="00364710" w:rsidRDefault="00FA2464" w:rsidP="00FA246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6471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 عضویت: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D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22.95pt;width:134.2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" strokecolor="#7f7f7f [1612]">
                <v:textbox>
                  <w:txbxContent>
                    <w:p w14:paraId="4F40FCB3" w14:textId="77777777" w:rsidR="00FA2464" w:rsidRPr="00364710" w:rsidRDefault="00FA2464" w:rsidP="00FA2464">
                      <w:pPr>
                        <w:bidi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6471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کد عضویت:</w:t>
                      </w:r>
                    </w:p>
                  </w:txbxContent>
                </v:textbox>
              </v:shape>
            </w:pict>
          </mc:Fallback>
        </mc:AlternateContent>
      </w:r>
    </w:p>
    <w:p w14:paraId="6FA7D45F" w14:textId="77777777" w:rsidR="00FA2464" w:rsidRDefault="00FA2464" w:rsidP="00312581">
      <w:pPr>
        <w:bidi/>
        <w:spacing w:after="0" w:line="240" w:lineRule="auto"/>
        <w:jc w:val="center"/>
        <w:rPr>
          <w:rFonts w:ascii="wm_Nastaliq" w:hAnsi="wm_Nastaliq" w:cs="B Titr"/>
          <w:sz w:val="32"/>
          <w:szCs w:val="28"/>
          <w:rtl/>
        </w:rPr>
      </w:pPr>
      <w:r w:rsidRPr="00FA2464">
        <w:rPr>
          <w:rFonts w:ascii="wm_Nastaliq" w:hAnsi="wm_Nastaliq" w:cs="B Titr"/>
          <w:sz w:val="32"/>
          <w:szCs w:val="28"/>
          <w:rtl/>
        </w:rPr>
        <w:t>فرم اعلام همکاری</w:t>
      </w:r>
    </w:p>
    <w:p w14:paraId="148B25E5" w14:textId="77777777" w:rsidR="00FA2464" w:rsidRPr="00D10464" w:rsidRDefault="00FA2464" w:rsidP="00FA2464">
      <w:pPr>
        <w:bidi/>
        <w:spacing w:after="0" w:line="240" w:lineRule="auto"/>
        <w:jc w:val="center"/>
        <w:rPr>
          <w:rFonts w:ascii="wm_Nastaliq" w:hAnsi="wm_Nastaliq" w:cs="B Titr"/>
          <w:sz w:val="36"/>
          <w:szCs w:val="36"/>
          <w:rtl/>
        </w:rPr>
      </w:pPr>
    </w:p>
    <w:p w14:paraId="39396C87" w14:textId="77777777" w:rsidR="00FA2464" w:rsidRPr="00F413F8" w:rsidRDefault="00FA2464" w:rsidP="00FA2464">
      <w:pPr>
        <w:tabs>
          <w:tab w:val="right" w:pos="9029"/>
        </w:tabs>
        <w:bidi/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ascii="wm_Nastaliq" w:hAnsi="wm_Nastaliq" w:cs="wm_Nastaliq"/>
          <w:sz w:val="24"/>
          <w:szCs w:val="24"/>
          <w:rtl/>
        </w:rPr>
        <w:tab/>
      </w:r>
      <w:r w:rsidRPr="00F413F8">
        <w:rPr>
          <w:rFonts w:ascii="wm_Nastaliq" w:hAnsi="wm_Nastaliq" w:cs="wm_Nastaliq"/>
          <w:sz w:val="24"/>
          <w:szCs w:val="24"/>
          <w:rtl/>
        </w:rPr>
        <w:t xml:space="preserve">                                 </w:t>
      </w:r>
      <w:r w:rsidRPr="00F413F8">
        <w:rPr>
          <w:rFonts w:ascii="wm_Nastaliq" w:hAnsi="wm_Nastaliq" w:cs="wm_Nastaliq" w:hint="cs"/>
          <w:sz w:val="24"/>
          <w:szCs w:val="24"/>
          <w:rtl/>
        </w:rPr>
        <w:t xml:space="preserve">                                            </w:t>
      </w:r>
      <w:r w:rsidRPr="00F413F8">
        <w:rPr>
          <w:rFonts w:cs="B Mitra" w:hint="cs"/>
          <w:sz w:val="24"/>
          <w:szCs w:val="24"/>
          <w:rtl/>
        </w:rPr>
        <w:t xml:space="preserve">     / </w:t>
      </w:r>
      <w:r>
        <w:rPr>
          <w:rFonts w:cs="B Mitra" w:hint="cs"/>
          <w:sz w:val="24"/>
          <w:szCs w:val="24"/>
          <w:rtl/>
        </w:rPr>
        <w:t xml:space="preserve">  </w:t>
      </w:r>
      <w:r w:rsidRPr="00F413F8">
        <w:rPr>
          <w:rFonts w:cs="B Mitra" w:hint="cs"/>
          <w:sz w:val="24"/>
          <w:szCs w:val="24"/>
          <w:rtl/>
        </w:rPr>
        <w:t xml:space="preserve">  / </w:t>
      </w:r>
    </w:p>
    <w:p w14:paraId="6B054292" w14:textId="77777777" w:rsidR="00FA2464" w:rsidRPr="001A52DA" w:rsidRDefault="00FA2464" w:rsidP="00FA2464">
      <w:pPr>
        <w:tabs>
          <w:tab w:val="left" w:pos="7793"/>
        </w:tabs>
        <w:bidi/>
        <w:spacing w:after="0" w:line="240" w:lineRule="auto"/>
        <w:ind w:hanging="331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</w:t>
      </w:r>
      <w:r w:rsidRPr="001A52DA">
        <w:rPr>
          <w:rFonts w:cs="B Mitra" w:hint="cs"/>
          <w:b/>
          <w:bCs/>
          <w:sz w:val="24"/>
          <w:szCs w:val="24"/>
          <w:rtl/>
        </w:rPr>
        <w:t>مشخصات فردی</w:t>
      </w:r>
      <w:r w:rsidRPr="001A52DA">
        <w:rPr>
          <w:rFonts w:cs="B Mitra"/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1171"/>
        <w:gridCol w:w="1822"/>
        <w:gridCol w:w="2979"/>
      </w:tblGrid>
      <w:tr w:rsidR="00FA2464" w:rsidRPr="001A52DA" w14:paraId="5CBBFF9E" w14:textId="77777777" w:rsidTr="00BD5B1B">
        <w:tc>
          <w:tcPr>
            <w:tcW w:w="3046" w:type="dxa"/>
            <w:vAlign w:val="center"/>
          </w:tcPr>
          <w:p w14:paraId="43D7B87A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2993" w:type="dxa"/>
            <w:gridSpan w:val="2"/>
            <w:vAlign w:val="center"/>
          </w:tcPr>
          <w:p w14:paraId="45CCE747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2979" w:type="dxa"/>
            <w:vAlign w:val="center"/>
          </w:tcPr>
          <w:p w14:paraId="60D16928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FA2464" w:rsidRPr="001A52DA" w14:paraId="02F89F55" w14:textId="77777777" w:rsidTr="00BD5B1B">
        <w:tc>
          <w:tcPr>
            <w:tcW w:w="3046" w:type="dxa"/>
            <w:vAlign w:val="center"/>
          </w:tcPr>
          <w:p w14:paraId="334A334E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جنسیت: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2993" w:type="dxa"/>
            <w:gridSpan w:val="2"/>
            <w:vAlign w:val="center"/>
          </w:tcPr>
          <w:p w14:paraId="409F082F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  <w:tc>
          <w:tcPr>
            <w:tcW w:w="2979" w:type="dxa"/>
            <w:vAlign w:val="center"/>
          </w:tcPr>
          <w:p w14:paraId="3009CC8A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A2464" w:rsidRPr="001A52DA" w14:paraId="2AE2A1E6" w14:textId="77777777" w:rsidTr="00BD5B1B">
        <w:trPr>
          <w:gridAfter w:val="1"/>
          <w:wAfter w:w="2979" w:type="dxa"/>
          <w:trHeight w:val="261"/>
        </w:trPr>
        <w:tc>
          <w:tcPr>
            <w:tcW w:w="3046" w:type="dxa"/>
            <w:vAlign w:val="center"/>
          </w:tcPr>
          <w:p w14:paraId="17052126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شغل: </w:t>
            </w:r>
          </w:p>
        </w:tc>
        <w:tc>
          <w:tcPr>
            <w:tcW w:w="2993" w:type="dxa"/>
            <w:gridSpan w:val="2"/>
            <w:vAlign w:val="center"/>
          </w:tcPr>
          <w:p w14:paraId="3AD57B2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تحصیلات:</w:t>
            </w:r>
          </w:p>
        </w:tc>
      </w:tr>
      <w:tr w:rsidR="00FA2464" w:rsidRPr="001A52DA" w14:paraId="7585DCE1" w14:textId="77777777" w:rsidTr="00BD5B1B">
        <w:tc>
          <w:tcPr>
            <w:tcW w:w="3046" w:type="dxa"/>
            <w:vAlign w:val="center"/>
          </w:tcPr>
          <w:p w14:paraId="5369AB67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2993" w:type="dxa"/>
            <w:gridSpan w:val="2"/>
            <w:vAlign w:val="center"/>
          </w:tcPr>
          <w:p w14:paraId="17E166C3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14:paraId="3D30003C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کدپستی:</w:t>
            </w:r>
          </w:p>
        </w:tc>
      </w:tr>
      <w:tr w:rsidR="00FA2464" w:rsidRPr="001A52DA" w14:paraId="4A36D39A" w14:textId="77777777" w:rsidTr="00BD5B1B">
        <w:tc>
          <w:tcPr>
            <w:tcW w:w="3046" w:type="dxa"/>
            <w:vAlign w:val="center"/>
          </w:tcPr>
          <w:p w14:paraId="2B7790D6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تلفن منزل:</w:t>
            </w:r>
          </w:p>
        </w:tc>
        <w:tc>
          <w:tcPr>
            <w:tcW w:w="2993" w:type="dxa"/>
            <w:gridSpan w:val="2"/>
            <w:vAlign w:val="center"/>
          </w:tcPr>
          <w:p w14:paraId="24FC2734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تلفن محل کار:</w:t>
            </w:r>
          </w:p>
        </w:tc>
        <w:tc>
          <w:tcPr>
            <w:tcW w:w="2979" w:type="dxa"/>
            <w:vAlign w:val="center"/>
          </w:tcPr>
          <w:p w14:paraId="7878B7F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FA2464" w:rsidRPr="001A52DA" w14:paraId="26871010" w14:textId="77777777" w:rsidTr="00BD5B1B">
        <w:tc>
          <w:tcPr>
            <w:tcW w:w="4217" w:type="dxa"/>
            <w:gridSpan w:val="2"/>
            <w:vAlign w:val="center"/>
          </w:tcPr>
          <w:p w14:paraId="3460966F" w14:textId="77777777" w:rsidR="00FA2464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الکترونیک:</w:t>
            </w:r>
          </w:p>
          <w:p w14:paraId="7877F1D8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01" w:type="dxa"/>
            <w:gridSpan w:val="2"/>
            <w:vAlign w:val="center"/>
          </w:tcPr>
          <w:p w14:paraId="2C85DD4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</w:tc>
      </w:tr>
    </w:tbl>
    <w:p w14:paraId="268007C9" w14:textId="77777777" w:rsidR="00FA2464" w:rsidRPr="001A52DA" w:rsidRDefault="00FA2464" w:rsidP="00FA2464">
      <w:pPr>
        <w:bidi/>
        <w:spacing w:after="0" w:line="240" w:lineRule="auto"/>
        <w:ind w:left="-511" w:firstLine="180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</w:t>
      </w:r>
      <w:r w:rsidRPr="001A52DA">
        <w:rPr>
          <w:rFonts w:cs="B Mitra" w:hint="cs"/>
          <w:b/>
          <w:bCs/>
          <w:sz w:val="24"/>
          <w:szCs w:val="24"/>
          <w:rtl/>
        </w:rPr>
        <w:t>نحوه آشنایی با موسسه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2237"/>
        <w:gridCol w:w="2315"/>
        <w:gridCol w:w="2871"/>
      </w:tblGrid>
      <w:tr w:rsidR="00FA2464" w:rsidRPr="001A52DA" w14:paraId="65F9A56F" w14:textId="77777777" w:rsidTr="00BD5B1B">
        <w:tc>
          <w:tcPr>
            <w:tcW w:w="1820" w:type="dxa"/>
            <w:vAlign w:val="center"/>
          </w:tcPr>
          <w:p w14:paraId="18B778EC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بازار خیریه</w:t>
            </w:r>
          </w:p>
        </w:tc>
        <w:tc>
          <w:tcPr>
            <w:tcW w:w="2238" w:type="dxa"/>
            <w:vAlign w:val="center"/>
          </w:tcPr>
          <w:p w14:paraId="51A6B379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نمایشگاه</w:t>
            </w:r>
          </w:p>
        </w:tc>
        <w:tc>
          <w:tcPr>
            <w:tcW w:w="2316" w:type="dxa"/>
            <w:vAlign w:val="center"/>
          </w:tcPr>
          <w:p w14:paraId="03401C93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ازطریق آشنایان</w:t>
            </w:r>
          </w:p>
        </w:tc>
        <w:tc>
          <w:tcPr>
            <w:tcW w:w="2871" w:type="dxa"/>
            <w:vAlign w:val="center"/>
          </w:tcPr>
          <w:p w14:paraId="4D94F14B" w14:textId="77777777" w:rsidR="00FA2464" w:rsidRPr="001A52DA" w:rsidRDefault="00FA2464" w:rsidP="00FA246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>معرف:......................................</w:t>
            </w:r>
          </w:p>
        </w:tc>
      </w:tr>
    </w:tbl>
    <w:p w14:paraId="354C8657" w14:textId="77777777" w:rsidR="00FA2464" w:rsidRPr="00F413F8" w:rsidRDefault="00FA2464" w:rsidP="00FA2464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F413F8">
        <w:rPr>
          <w:rFonts w:cs="B Mitra" w:hint="cs"/>
          <w:sz w:val="24"/>
          <w:szCs w:val="24"/>
          <w:rtl/>
        </w:rPr>
        <w:t>به چه روشی مایلید از برنامه های موسسه مطلع گردید؟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246"/>
        <w:gridCol w:w="3626"/>
        <w:gridCol w:w="1548"/>
      </w:tblGrid>
      <w:tr w:rsidR="00FA2464" w:rsidRPr="001A52DA" w14:paraId="22780E04" w14:textId="77777777" w:rsidTr="00BD5B1B">
        <w:trPr>
          <w:trHeight w:val="678"/>
        </w:trPr>
        <w:tc>
          <w:tcPr>
            <w:tcW w:w="1823" w:type="dxa"/>
            <w:vAlign w:val="center"/>
          </w:tcPr>
          <w:p w14:paraId="53CA8A7A" w14:textId="77777777" w:rsidR="00FA2464" w:rsidRPr="001A52DA" w:rsidRDefault="00FA2464" w:rsidP="00FA246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2247" w:type="dxa"/>
            <w:vAlign w:val="center"/>
          </w:tcPr>
          <w:p w14:paraId="1C2F401E" w14:textId="77777777" w:rsidR="00FA2464" w:rsidRPr="001A52DA" w:rsidRDefault="00FA2464" w:rsidP="00FA2464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تلفن</w:t>
            </w:r>
          </w:p>
        </w:tc>
        <w:tc>
          <w:tcPr>
            <w:tcW w:w="3627" w:type="dxa"/>
            <w:vAlign w:val="center"/>
          </w:tcPr>
          <w:p w14:paraId="5BBB718C" w14:textId="77777777" w:rsidR="00FA2464" w:rsidRPr="001A52DA" w:rsidRDefault="00FA2464" w:rsidP="00FA2464">
            <w:pPr>
              <w:bidi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A52DA">
              <w:rPr>
                <w:rFonts w:ascii="Times New Roman" w:hAnsi="Times New Roman" w:cs="B Mitra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SMS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lang w:bidi="fa-IR"/>
              </w:rPr>
              <w:sym w:font="Wingdings" w:char="F072"/>
            </w:r>
            <w:r w:rsidRPr="001A52DA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غیره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0FFFFF8" w14:textId="77777777" w:rsidR="00FA2464" w:rsidRPr="001A52DA" w:rsidRDefault="00FA2464" w:rsidP="00FA2464">
            <w:pPr>
              <w:pStyle w:val="ListParagraph"/>
              <w:bidi/>
              <w:spacing w:after="0" w:line="240" w:lineRule="auto"/>
              <w:jc w:val="both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14:paraId="380BAD74" w14:textId="77777777" w:rsidR="00FA2464" w:rsidRPr="001A52DA" w:rsidRDefault="00FA2464" w:rsidP="00FA2464">
            <w:pPr>
              <w:pStyle w:val="ListParagraph"/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30A053F" w14:textId="77777777" w:rsidR="00FA2464" w:rsidRPr="001A52DA" w:rsidRDefault="00FA2464" w:rsidP="00FA2464">
            <w:pPr>
              <w:pStyle w:val="ListParagraph"/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14:paraId="72BE77E8" w14:textId="77777777" w:rsidR="00FA2464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تخصص شما</w:t>
      </w:r>
      <w:r w:rsidRPr="001A52DA">
        <w:rPr>
          <w:rFonts w:cs="B Mitra" w:hint="cs"/>
          <w:sz w:val="24"/>
          <w:szCs w:val="24"/>
          <w:rtl/>
        </w:rPr>
        <w:t xml:space="preserve"> در چه علوم و مهارت های می باشد ؟</w:t>
      </w:r>
    </w:p>
    <w:p w14:paraId="100AF1ED" w14:textId="77777777" w:rsidR="00FA2464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1B18EB">
        <w:rPr>
          <w:rFonts w:cs="B Mitra" w:hint="cs"/>
          <w:sz w:val="24"/>
          <w:szCs w:val="24"/>
          <w:rtl/>
          <w:lang w:bidi="fa-IR"/>
        </w:rPr>
        <w:t>آیا توانای</w:t>
      </w:r>
      <w:r>
        <w:rPr>
          <w:rFonts w:cs="B Mitra" w:hint="cs"/>
          <w:sz w:val="24"/>
          <w:szCs w:val="24"/>
          <w:rtl/>
          <w:lang w:bidi="fa-IR"/>
        </w:rPr>
        <w:t>ی</w:t>
      </w:r>
      <w:r w:rsidRPr="001B18EB">
        <w:rPr>
          <w:rFonts w:cs="B Mitra" w:hint="cs"/>
          <w:sz w:val="24"/>
          <w:szCs w:val="24"/>
          <w:rtl/>
          <w:lang w:bidi="fa-IR"/>
        </w:rPr>
        <w:t xml:space="preserve"> آموزش (هرنوع آموزشی با توجه به استعداد شما و نیاز افراد تحت پوشش) را دارید؟</w:t>
      </w:r>
    </w:p>
    <w:p w14:paraId="0EEFC148" w14:textId="77777777" w:rsidR="00FA2464" w:rsidRPr="001A52DA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1A52DA">
        <w:rPr>
          <w:rFonts w:cs="B Mitra" w:hint="cs"/>
          <w:sz w:val="24"/>
          <w:szCs w:val="24"/>
          <w:rtl/>
        </w:rPr>
        <w:t>درهفته چند ساعت از وقت خود را می توانید برای اهداف موسسه اختصاص دهید؟</w:t>
      </w:r>
    </w:p>
    <w:p w14:paraId="1ED692C4" w14:textId="77777777" w:rsidR="00FA2464" w:rsidRPr="001B18EB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1B18EB">
        <w:rPr>
          <w:rFonts w:cs="B Mitra" w:hint="cs"/>
          <w:sz w:val="24"/>
          <w:szCs w:val="24"/>
          <w:rtl/>
        </w:rPr>
        <w:t>آیا سابقه فعالیت در سازمانها یا نهادهای فرهنگی و اجتماعی دیگر را داشته اید یا دارید؟ لطفا نام ببرید</w:t>
      </w:r>
    </w:p>
    <w:p w14:paraId="28C9381B" w14:textId="77777777" w:rsidR="00FA2464" w:rsidRPr="001A52DA" w:rsidRDefault="00FA2464" w:rsidP="00FA2464">
      <w:pPr>
        <w:pStyle w:val="ListParagraph"/>
        <w:spacing w:after="0" w:line="240" w:lineRule="auto"/>
        <w:rPr>
          <w:rFonts w:cs="B Mitra"/>
          <w:sz w:val="2"/>
          <w:szCs w:val="2"/>
          <w:rtl/>
        </w:rPr>
      </w:pPr>
    </w:p>
    <w:p w14:paraId="4A7A218D" w14:textId="77777777" w:rsidR="00FA2464" w:rsidRPr="001A52DA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1A52DA">
        <w:rPr>
          <w:rFonts w:cs="B Mitra" w:hint="cs"/>
          <w:sz w:val="24"/>
          <w:szCs w:val="24"/>
          <w:rtl/>
          <w:lang w:bidi="fa-IR"/>
        </w:rPr>
        <w:t>امکان معرفی موسسه را به چه افراد یا نهادهایی دارید؟</w:t>
      </w:r>
    </w:p>
    <w:p w14:paraId="4A65EB79" w14:textId="77777777" w:rsidR="00FA2464" w:rsidRPr="00086ABF" w:rsidRDefault="00FA2464" w:rsidP="00FA2464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آیا </w:t>
      </w:r>
      <w:r w:rsidRPr="001A52DA">
        <w:rPr>
          <w:rFonts w:cs="B Mitra" w:hint="cs"/>
          <w:sz w:val="24"/>
          <w:szCs w:val="24"/>
          <w:rtl/>
          <w:lang w:bidi="fa-IR"/>
        </w:rPr>
        <w:t xml:space="preserve">مایل به پرداخت حق عضویت هستید؟               </w:t>
      </w:r>
      <w:r w:rsidRPr="001A52DA">
        <w:rPr>
          <w:rFonts w:cs="B Mitra" w:hint="cs"/>
          <w:sz w:val="24"/>
          <w:szCs w:val="24"/>
          <w:lang w:bidi="fa-IR"/>
        </w:rPr>
        <w:sym w:font="Wingdings" w:char="F072"/>
      </w:r>
      <w:r w:rsidRPr="001A52DA">
        <w:rPr>
          <w:rFonts w:cs="B Mitra" w:hint="cs"/>
          <w:sz w:val="24"/>
          <w:szCs w:val="24"/>
          <w:rtl/>
          <w:lang w:bidi="fa-IR"/>
        </w:rPr>
        <w:t xml:space="preserve">بله       </w:t>
      </w:r>
      <w:r>
        <w:rPr>
          <w:rFonts w:cs="B Mitra" w:hint="cs"/>
          <w:sz w:val="24"/>
          <w:szCs w:val="24"/>
          <w:rtl/>
          <w:lang w:bidi="fa-IR"/>
        </w:rPr>
        <w:t xml:space="preserve">   </w:t>
      </w:r>
      <w:r w:rsidRPr="001A52DA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1A52DA">
        <w:rPr>
          <w:rFonts w:cs="B Mitra" w:hint="cs"/>
          <w:sz w:val="24"/>
          <w:szCs w:val="24"/>
          <w:lang w:bidi="fa-IR"/>
        </w:rPr>
        <w:sym w:font="Wingdings" w:char="F072"/>
      </w:r>
      <w:r w:rsidRPr="001A52DA">
        <w:rPr>
          <w:rFonts w:cs="B Mitra" w:hint="cs"/>
          <w:sz w:val="24"/>
          <w:szCs w:val="24"/>
          <w:rtl/>
          <w:lang w:bidi="fa-IR"/>
        </w:rPr>
        <w:t xml:space="preserve"> خیر</w:t>
      </w:r>
    </w:p>
    <w:p w14:paraId="12DCC19F" w14:textId="77777777" w:rsidR="00086ABF" w:rsidRPr="00086ABF" w:rsidRDefault="00086ABF" w:rsidP="00086AB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148BA046" w14:textId="77777777" w:rsidR="00086ABF" w:rsidRPr="00086ABF" w:rsidRDefault="00086ABF" w:rsidP="00086ABF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86ABF">
        <w:rPr>
          <w:rFonts w:cs="B Nazanin" w:hint="cs"/>
          <w:sz w:val="24"/>
          <w:szCs w:val="24"/>
          <w:rtl/>
        </w:rPr>
        <w:t>اینجانب .................................................. فرم هم‌پیمانی با رعد، آیین ‌نامه گروه همیاری بانوان/ جوانان رعد و کتابچه راهنمای همکاری با رعد را مطالعه کرده و نسبت به انجام موارد ذکر شده در بالا، پایبندم.</w:t>
      </w:r>
    </w:p>
    <w:p w14:paraId="4B904D29" w14:textId="77777777" w:rsidR="00086ABF" w:rsidRPr="00086ABF" w:rsidRDefault="00086ABF" w:rsidP="00086ABF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79ECEC6B" w14:textId="77777777" w:rsidR="00086ABF" w:rsidRPr="00086ABF" w:rsidRDefault="00086ABF" w:rsidP="00086ABF">
      <w:pPr>
        <w:bidi/>
        <w:spacing w:after="0" w:line="240" w:lineRule="auto"/>
        <w:jc w:val="lowKashida"/>
        <w:rPr>
          <w:rFonts w:cs="B Nazanin"/>
          <w:b/>
          <w:bCs/>
          <w:rtl/>
        </w:rPr>
      </w:pPr>
      <w:r w:rsidRPr="00086ABF">
        <w:rPr>
          <w:rFonts w:cs="B Nazanin" w:hint="cs"/>
          <w:b/>
          <w:bCs/>
          <w:rtl/>
        </w:rPr>
        <w:tab/>
        <w:t xml:space="preserve">        </w:t>
      </w:r>
      <w:r w:rsidRPr="00086ABF">
        <w:rPr>
          <w:rFonts w:cs="B Nazanin" w:hint="cs"/>
          <w:b/>
          <w:bCs/>
          <w:rtl/>
        </w:rPr>
        <w:tab/>
        <w:t xml:space="preserve">               </w:t>
      </w:r>
      <w:r w:rsidRPr="00086ABF">
        <w:rPr>
          <w:rFonts w:cs="B Nazanin" w:hint="cs"/>
          <w:b/>
          <w:bCs/>
          <w:rtl/>
        </w:rPr>
        <w:tab/>
        <w:t xml:space="preserve"> </w:t>
      </w:r>
      <w:r w:rsidRPr="00086ABF">
        <w:rPr>
          <w:rFonts w:cs="B Nazanin" w:hint="cs"/>
          <w:b/>
          <w:bCs/>
          <w:rtl/>
        </w:rPr>
        <w:tab/>
        <w:t xml:space="preserve">                                    </w:t>
      </w:r>
    </w:p>
    <w:p w14:paraId="1136AC80" w14:textId="77777777" w:rsidR="00086ABF" w:rsidRPr="00086ABF" w:rsidRDefault="00086ABF" w:rsidP="00086ABF">
      <w:pPr>
        <w:bidi/>
        <w:spacing w:after="0" w:line="240" w:lineRule="auto"/>
        <w:jc w:val="lowKashida"/>
        <w:rPr>
          <w:rFonts w:cs="B Nazanin"/>
          <w:b/>
          <w:bCs/>
        </w:rPr>
      </w:pPr>
      <w:r w:rsidRPr="00086ABF">
        <w:rPr>
          <w:rFonts w:cs="B Nazanin" w:hint="cs"/>
          <w:b/>
          <w:bCs/>
          <w:rtl/>
        </w:rPr>
        <w:t>نام و نام خانوادگي</w:t>
      </w:r>
    </w:p>
    <w:p w14:paraId="0DC2A3CF" w14:textId="33924613" w:rsidR="00525584" w:rsidRPr="00086ABF" w:rsidRDefault="00086ABF" w:rsidP="00086ABF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Pr="00086ABF">
        <w:rPr>
          <w:rFonts w:cs="B Nazanin" w:hint="cs"/>
          <w:b/>
          <w:bCs/>
          <w:rtl/>
          <w:lang w:bidi="fa-IR"/>
        </w:rPr>
        <w:t xml:space="preserve">   امضاء</w:t>
      </w:r>
      <w:r w:rsidRPr="00086ABF">
        <w:rPr>
          <w:rFonts w:cs="B Nazanin" w:hint="cs"/>
          <w:b/>
          <w:bCs/>
          <w:rtl/>
        </w:rPr>
        <w:t xml:space="preserve"> </w:t>
      </w:r>
      <w:r w:rsidRPr="00086ABF">
        <w:rPr>
          <w:rFonts w:cs="B Nazanin" w:hint="cs"/>
          <w:b/>
          <w:bCs/>
          <w:rtl/>
        </w:rPr>
        <w:tab/>
        <w:t xml:space="preserve">                                    </w:t>
      </w:r>
      <w:r>
        <w:rPr>
          <w:rFonts w:cs="B Nazanin" w:hint="cs"/>
          <w:b/>
          <w:bCs/>
          <w:rtl/>
        </w:rPr>
        <w:t xml:space="preserve"> </w:t>
      </w:r>
    </w:p>
    <w:sectPr w:rsidR="00525584" w:rsidRPr="00086ABF" w:rsidSect="006A3CF3">
      <w:headerReference w:type="default" r:id="rId7"/>
      <w:pgSz w:w="11907" w:h="16840" w:code="9"/>
      <w:pgMar w:top="1440" w:right="1440" w:bottom="1440" w:left="1440" w:header="0" w:footer="573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3222" w14:textId="77777777" w:rsidR="00C01C3A" w:rsidRDefault="00C01C3A" w:rsidP="00E30AC3">
      <w:pPr>
        <w:spacing w:after="0" w:line="240" w:lineRule="auto"/>
      </w:pPr>
      <w:r>
        <w:separator/>
      </w:r>
    </w:p>
  </w:endnote>
  <w:endnote w:type="continuationSeparator" w:id="0">
    <w:p w14:paraId="6A1001A1" w14:textId="77777777" w:rsidR="00C01C3A" w:rsidRDefault="00C01C3A" w:rsidP="00E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BD7D9" w14:textId="77777777" w:rsidR="00C01C3A" w:rsidRDefault="00C01C3A" w:rsidP="00E30AC3">
      <w:pPr>
        <w:spacing w:after="0" w:line="240" w:lineRule="auto"/>
      </w:pPr>
      <w:r>
        <w:separator/>
      </w:r>
    </w:p>
  </w:footnote>
  <w:footnote w:type="continuationSeparator" w:id="0">
    <w:p w14:paraId="67032672" w14:textId="77777777" w:rsidR="00C01C3A" w:rsidRDefault="00C01C3A" w:rsidP="00E3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0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5"/>
      <w:gridCol w:w="4866"/>
      <w:gridCol w:w="2076"/>
    </w:tblGrid>
    <w:tr w:rsidR="006A3CF3" w14:paraId="2206D8AE" w14:textId="77777777" w:rsidTr="00E30AC3">
      <w:tc>
        <w:tcPr>
          <w:tcW w:w="2075" w:type="dxa"/>
        </w:tcPr>
        <w:p w14:paraId="588EED41" w14:textId="77777777" w:rsidR="006A3CF3" w:rsidRDefault="006A3CF3" w:rsidP="00E30AC3">
          <w:pPr>
            <w:pStyle w:val="Header"/>
            <w:bidi/>
          </w:pPr>
        </w:p>
      </w:tc>
      <w:tc>
        <w:tcPr>
          <w:tcW w:w="4866" w:type="dxa"/>
        </w:tcPr>
        <w:p w14:paraId="7E30C2CE" w14:textId="77777777" w:rsidR="006A3CF3" w:rsidRDefault="006A3CF3" w:rsidP="00E30AC3">
          <w:pPr>
            <w:pStyle w:val="Header"/>
            <w:bidi/>
          </w:pPr>
          <w:r>
            <w:rPr>
              <w:noProof/>
            </w:rPr>
            <w:drawing>
              <wp:inline distT="0" distB="0" distL="0" distR="0" wp14:anchorId="26C933FD" wp14:editId="0FDC4A01">
                <wp:extent cx="2944368" cy="1831848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رعد-لوگ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4368" cy="1831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vAlign w:val="center"/>
        </w:tcPr>
        <w:p w14:paraId="2FAE6421" w14:textId="77777777" w:rsidR="006A3CF3" w:rsidRDefault="006A3CF3" w:rsidP="00A819A8">
          <w:pPr>
            <w:bidi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</w:p>
        <w:p w14:paraId="5044133D" w14:textId="2F07719B" w:rsidR="006A3CF3" w:rsidRDefault="006A3CF3" w:rsidP="006A3CF3">
          <w:pPr>
            <w:bidi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  <w:r>
            <w:rPr>
              <w:rFonts w:ascii="IPT.Nazanin" w:hAnsi="IPT.Nazanin" w:cs="B Nazanin" w:hint="cs"/>
              <w:sz w:val="16"/>
              <w:szCs w:val="18"/>
              <w:rtl/>
            </w:rPr>
            <w:t>نوع فرم: فرم جمع</w:t>
          </w:r>
          <w:r>
            <w:rPr>
              <w:rFonts w:ascii="IPT.Nazanin" w:hAnsi="IPT.Nazanin" w:cs="B Nazanin"/>
              <w:sz w:val="16"/>
              <w:szCs w:val="18"/>
              <w:rtl/>
            </w:rPr>
            <w:softHyphen/>
          </w:r>
          <w:r>
            <w:rPr>
              <w:rFonts w:ascii="IPT.Nazanin" w:hAnsi="IPT.Nazanin" w:cs="B Nazanin" w:hint="cs"/>
              <w:sz w:val="16"/>
              <w:szCs w:val="18"/>
              <w:rtl/>
            </w:rPr>
            <w:t>آوری اطلاعات</w:t>
          </w:r>
        </w:p>
        <w:p w14:paraId="5EA2EF6A" w14:textId="77777777" w:rsidR="006A3CF3" w:rsidRDefault="006A3CF3" w:rsidP="00B04C0A">
          <w:pPr>
            <w:bidi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  <w:r>
            <w:rPr>
              <w:rFonts w:ascii="IPT.Nazanin" w:hAnsi="IPT.Nazanin" w:cs="B Nazanin" w:hint="cs"/>
              <w:sz w:val="16"/>
              <w:szCs w:val="18"/>
              <w:rtl/>
            </w:rPr>
            <w:t>تاریخ: 1/10/97</w:t>
          </w:r>
        </w:p>
        <w:p w14:paraId="2BC790B2" w14:textId="77777777" w:rsidR="006A3CF3" w:rsidRPr="00E83F79" w:rsidRDefault="006A3CF3" w:rsidP="00B04C0A">
          <w:pPr>
            <w:bidi/>
            <w:spacing w:after="160" w:line="259" w:lineRule="auto"/>
            <w:contextualSpacing/>
            <w:rPr>
              <w:rFonts w:ascii="IPT.Nazanin" w:hAnsi="IPT.Nazanin" w:cs="B Nazanin"/>
              <w:sz w:val="16"/>
              <w:szCs w:val="18"/>
              <w:rtl/>
            </w:rPr>
          </w:pPr>
          <w:r>
            <w:rPr>
              <w:rFonts w:ascii="IPT.Nazanin" w:hAnsi="IPT.Nazanin" w:cs="B Nazanin" w:hint="cs"/>
              <w:sz w:val="16"/>
              <w:szCs w:val="18"/>
              <w:rtl/>
            </w:rPr>
            <w:t>نوبت ویرایش:1</w:t>
          </w:r>
        </w:p>
      </w:tc>
    </w:tr>
  </w:tbl>
  <w:p w14:paraId="7BB340C8" w14:textId="77777777" w:rsidR="006A3CF3" w:rsidRDefault="006A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3D1"/>
    <w:multiLevelType w:val="hybridMultilevel"/>
    <w:tmpl w:val="A91E9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06CF"/>
    <w:multiLevelType w:val="hybridMultilevel"/>
    <w:tmpl w:val="4F6404E2"/>
    <w:lvl w:ilvl="0" w:tplc="FFE0C8C8">
      <w:start w:val="1"/>
      <w:numFmt w:val="bullet"/>
      <w:lvlText w:val="-"/>
      <w:lvlJc w:val="left"/>
      <w:pPr>
        <w:ind w:left="720" w:hanging="360"/>
      </w:pPr>
      <w:rPr>
        <w:rFonts w:ascii="Afra" w:eastAsiaTheme="minorHAnsi" w:hAnsi="Afr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596"/>
    <w:multiLevelType w:val="hybridMultilevel"/>
    <w:tmpl w:val="1D387262"/>
    <w:lvl w:ilvl="0" w:tplc="A84C06F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1417"/>
    <w:multiLevelType w:val="hybridMultilevel"/>
    <w:tmpl w:val="A2449CFE"/>
    <w:lvl w:ilvl="0" w:tplc="46B2A894">
      <w:start w:val="2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889"/>
    <w:multiLevelType w:val="hybridMultilevel"/>
    <w:tmpl w:val="AB2AF584"/>
    <w:lvl w:ilvl="0" w:tplc="7FA8C2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37C5"/>
    <w:multiLevelType w:val="hybridMultilevel"/>
    <w:tmpl w:val="88B28332"/>
    <w:lvl w:ilvl="0" w:tplc="66680B7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4509"/>
    <w:multiLevelType w:val="hybridMultilevel"/>
    <w:tmpl w:val="0C8EEA3E"/>
    <w:lvl w:ilvl="0" w:tplc="53B81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538"/>
    <w:multiLevelType w:val="hybridMultilevel"/>
    <w:tmpl w:val="86BC7D8A"/>
    <w:lvl w:ilvl="0" w:tplc="9B9672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D5"/>
    <w:rsid w:val="000371E5"/>
    <w:rsid w:val="000624CD"/>
    <w:rsid w:val="0008501C"/>
    <w:rsid w:val="00086ABF"/>
    <w:rsid w:val="000B383A"/>
    <w:rsid w:val="000D4FD6"/>
    <w:rsid w:val="00110255"/>
    <w:rsid w:val="001804A7"/>
    <w:rsid w:val="00191FD4"/>
    <w:rsid w:val="001963AD"/>
    <w:rsid w:val="001B6FE5"/>
    <w:rsid w:val="001E2A5A"/>
    <w:rsid w:val="001E3B98"/>
    <w:rsid w:val="001F7C59"/>
    <w:rsid w:val="0022199E"/>
    <w:rsid w:val="00222EB1"/>
    <w:rsid w:val="0026086C"/>
    <w:rsid w:val="002761C8"/>
    <w:rsid w:val="002C1D1A"/>
    <w:rsid w:val="002E3DFB"/>
    <w:rsid w:val="00304C13"/>
    <w:rsid w:val="003065E8"/>
    <w:rsid w:val="00312581"/>
    <w:rsid w:val="00344EE0"/>
    <w:rsid w:val="003572F0"/>
    <w:rsid w:val="003826BD"/>
    <w:rsid w:val="00382D79"/>
    <w:rsid w:val="003B4DB7"/>
    <w:rsid w:val="004D4D60"/>
    <w:rsid w:val="004E361F"/>
    <w:rsid w:val="00504AED"/>
    <w:rsid w:val="00525584"/>
    <w:rsid w:val="00530D73"/>
    <w:rsid w:val="00543B42"/>
    <w:rsid w:val="00576820"/>
    <w:rsid w:val="005B63AB"/>
    <w:rsid w:val="00616395"/>
    <w:rsid w:val="00622D4B"/>
    <w:rsid w:val="00635628"/>
    <w:rsid w:val="00684DFF"/>
    <w:rsid w:val="006853D7"/>
    <w:rsid w:val="006A3CF3"/>
    <w:rsid w:val="006A75FD"/>
    <w:rsid w:val="006D09F8"/>
    <w:rsid w:val="006D3CF2"/>
    <w:rsid w:val="0074189E"/>
    <w:rsid w:val="00746EA8"/>
    <w:rsid w:val="00772297"/>
    <w:rsid w:val="00775247"/>
    <w:rsid w:val="007B1D14"/>
    <w:rsid w:val="008217F6"/>
    <w:rsid w:val="0082486A"/>
    <w:rsid w:val="008266FD"/>
    <w:rsid w:val="008C634D"/>
    <w:rsid w:val="008C703E"/>
    <w:rsid w:val="008F50B4"/>
    <w:rsid w:val="00907E4A"/>
    <w:rsid w:val="00912A0B"/>
    <w:rsid w:val="00923C64"/>
    <w:rsid w:val="0093710B"/>
    <w:rsid w:val="009451F4"/>
    <w:rsid w:val="0097796E"/>
    <w:rsid w:val="00983580"/>
    <w:rsid w:val="00997188"/>
    <w:rsid w:val="009A77DC"/>
    <w:rsid w:val="00A47337"/>
    <w:rsid w:val="00A639D5"/>
    <w:rsid w:val="00A819A8"/>
    <w:rsid w:val="00A87968"/>
    <w:rsid w:val="00AB5645"/>
    <w:rsid w:val="00AB5A7F"/>
    <w:rsid w:val="00AF6B31"/>
    <w:rsid w:val="00AF6F29"/>
    <w:rsid w:val="00B00A73"/>
    <w:rsid w:val="00B04C0A"/>
    <w:rsid w:val="00B04EE6"/>
    <w:rsid w:val="00B25E3B"/>
    <w:rsid w:val="00B3011C"/>
    <w:rsid w:val="00B6038B"/>
    <w:rsid w:val="00B61F18"/>
    <w:rsid w:val="00B91D73"/>
    <w:rsid w:val="00BB217C"/>
    <w:rsid w:val="00BF5690"/>
    <w:rsid w:val="00BF6BA2"/>
    <w:rsid w:val="00C01C3A"/>
    <w:rsid w:val="00C425F6"/>
    <w:rsid w:val="00C73850"/>
    <w:rsid w:val="00CA3BE4"/>
    <w:rsid w:val="00D13C9D"/>
    <w:rsid w:val="00D23723"/>
    <w:rsid w:val="00D36577"/>
    <w:rsid w:val="00DB1624"/>
    <w:rsid w:val="00DB433F"/>
    <w:rsid w:val="00DC5E5F"/>
    <w:rsid w:val="00DD4280"/>
    <w:rsid w:val="00E30AC3"/>
    <w:rsid w:val="00E424A9"/>
    <w:rsid w:val="00E75ABE"/>
    <w:rsid w:val="00E83F79"/>
    <w:rsid w:val="00EB460C"/>
    <w:rsid w:val="00EC5DF1"/>
    <w:rsid w:val="00EE2AB0"/>
    <w:rsid w:val="00EF7A38"/>
    <w:rsid w:val="00F125C7"/>
    <w:rsid w:val="00F135B6"/>
    <w:rsid w:val="00F228F3"/>
    <w:rsid w:val="00FA2464"/>
    <w:rsid w:val="00FD0193"/>
    <w:rsid w:val="00FD5C86"/>
    <w:rsid w:val="00FE51B9"/>
    <w:rsid w:val="00FF025D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73652B"/>
  <w15:docId w15:val="{9F382DE7-7C26-4415-8939-8FFE597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C3"/>
  </w:style>
  <w:style w:type="paragraph" w:styleId="Footer">
    <w:name w:val="footer"/>
    <w:basedOn w:val="Normal"/>
    <w:link w:val="FooterChar"/>
    <w:uiPriority w:val="99"/>
    <w:unhideWhenUsed/>
    <w:rsid w:val="00E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C3"/>
  </w:style>
  <w:style w:type="table" w:styleId="TableGrid">
    <w:name w:val="Table Grid"/>
    <w:basedOn w:val="TableNormal"/>
    <w:uiPriority w:val="59"/>
    <w:rsid w:val="00E3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C5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Emrani</dc:creator>
  <cp:lastModifiedBy>parvan</cp:lastModifiedBy>
  <cp:revision>2</cp:revision>
  <cp:lastPrinted>2019-01-10T11:55:00Z</cp:lastPrinted>
  <dcterms:created xsi:type="dcterms:W3CDTF">2019-01-23T13:13:00Z</dcterms:created>
  <dcterms:modified xsi:type="dcterms:W3CDTF">2019-01-23T13:13:00Z</dcterms:modified>
</cp:coreProperties>
</file>